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7"/>
        <w:gridCol w:w="1255"/>
        <w:gridCol w:w="1255"/>
        <w:gridCol w:w="14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1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u w:val="none"/>
              </w:rPr>
              <w:t>不动产转移预告登记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1个工作日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FFFFFF" w:fill="D9D9D9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</w:rPr>
              <w:t>不动产转让合同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FFFFFF" w:fill="D9D9D9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FFFFFF" w:fill="D9D9D9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ind w:left="0" w:leftChars="0" w:firstLine="0" w:firstLineChars="0"/>
      </w:pPr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5746676"/>
    <w:rsid w:val="0BA650B0"/>
    <w:rsid w:val="0CBD0B43"/>
    <w:rsid w:val="0F1D7D7F"/>
    <w:rsid w:val="13AF2F6F"/>
    <w:rsid w:val="156D6C3E"/>
    <w:rsid w:val="158C4367"/>
    <w:rsid w:val="19C257AA"/>
    <w:rsid w:val="19F3005A"/>
    <w:rsid w:val="1E110AAE"/>
    <w:rsid w:val="26C61DE1"/>
    <w:rsid w:val="2DB80D66"/>
    <w:rsid w:val="31065044"/>
    <w:rsid w:val="39043145"/>
    <w:rsid w:val="3AFC561A"/>
    <w:rsid w:val="3B7010B2"/>
    <w:rsid w:val="3B844B5E"/>
    <w:rsid w:val="3C3679E6"/>
    <w:rsid w:val="3C6643A6"/>
    <w:rsid w:val="40606C1F"/>
    <w:rsid w:val="456E5521"/>
    <w:rsid w:val="46C12263"/>
    <w:rsid w:val="4ADA6548"/>
    <w:rsid w:val="4BF929FE"/>
    <w:rsid w:val="4D16138E"/>
    <w:rsid w:val="506F54B6"/>
    <w:rsid w:val="51205249"/>
    <w:rsid w:val="51D546DC"/>
    <w:rsid w:val="585B2F76"/>
    <w:rsid w:val="592813C5"/>
    <w:rsid w:val="5AE20B01"/>
    <w:rsid w:val="5B642072"/>
    <w:rsid w:val="5FDA7A37"/>
    <w:rsid w:val="5FE91F2A"/>
    <w:rsid w:val="651E6943"/>
    <w:rsid w:val="676C58D9"/>
    <w:rsid w:val="68BA0A21"/>
    <w:rsid w:val="693F3D2D"/>
    <w:rsid w:val="726A16B0"/>
    <w:rsid w:val="72F21DD2"/>
    <w:rsid w:val="73131ACC"/>
    <w:rsid w:val="788756E6"/>
    <w:rsid w:val="7A6377BB"/>
    <w:rsid w:val="7B201939"/>
    <w:rsid w:val="7D0B2627"/>
    <w:rsid w:val="7E1F77F3"/>
    <w:rsid w:val="7F4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370</Characters>
  <Lines>0</Lines>
  <Paragraphs>0</Paragraphs>
  <TotalTime>0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2023-07-18T07:56:33Z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87F29ECE7304469BAAF45D6AC25DF0DB_13</vt:lpwstr>
  </property>
</Properties>
</file>